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C44" w:rsidRDefault="003D7C44" w:rsidP="003D7C44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Guttenberg Library Board Meeting</w:t>
      </w:r>
    </w:p>
    <w:p w:rsidR="003D7C44" w:rsidRDefault="003D7C44" w:rsidP="003D7C44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January 18, 2020- 7:00 PM</w:t>
      </w:r>
    </w:p>
    <w:p w:rsidR="003D7C44" w:rsidRDefault="003D7C44" w:rsidP="003D7C44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Guttenberg Public Library</w:t>
      </w:r>
    </w:p>
    <w:p w:rsidR="003D7C44" w:rsidRDefault="003D7C44" w:rsidP="003D7C44">
      <w:pPr>
        <w:spacing w:after="0" w:line="240" w:lineRule="auto"/>
        <w:ind w:left="360"/>
        <w:contextualSpacing/>
        <w:rPr>
          <w:sz w:val="24"/>
          <w:szCs w:val="24"/>
        </w:rPr>
      </w:pPr>
    </w:p>
    <w:p w:rsidR="003D7C44" w:rsidRDefault="003D7C44" w:rsidP="003D7C44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1. Call to Order</w:t>
      </w:r>
    </w:p>
    <w:p w:rsidR="003D7C44" w:rsidRDefault="003D7C44" w:rsidP="003D7C44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2. Approve minutes from December 28, 2020 meeting</w:t>
      </w:r>
    </w:p>
    <w:p w:rsidR="003D7C44" w:rsidRDefault="003D7C44" w:rsidP="003D7C44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3. Unfinished/Old Business</w:t>
      </w:r>
    </w:p>
    <w:p w:rsidR="003D7C44" w:rsidRDefault="003D7C44" w:rsidP="003D7C44">
      <w:pPr>
        <w:spacing w:after="0"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Phased Reopening Plan</w:t>
      </w:r>
    </w:p>
    <w:p w:rsidR="003D7C44" w:rsidRDefault="003D7C44" w:rsidP="003D7C44">
      <w:pPr>
        <w:spacing w:after="0"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3D7C44" w:rsidRDefault="003D7C44" w:rsidP="003D7C44">
      <w:pPr>
        <w:spacing w:after="0" w:line="240" w:lineRule="auto"/>
        <w:contextualSpacing/>
        <w:rPr>
          <w:sz w:val="24"/>
          <w:szCs w:val="24"/>
        </w:rPr>
      </w:pPr>
    </w:p>
    <w:p w:rsidR="003D7C44" w:rsidRDefault="003D7C44" w:rsidP="003D7C44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4. New Business</w:t>
      </w:r>
    </w:p>
    <w:p w:rsidR="00CE42F9" w:rsidRDefault="00CE42F9" w:rsidP="003D7C44">
      <w:pPr>
        <w:spacing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Policy Review: Volunteer Policy</w:t>
      </w:r>
    </w:p>
    <w:p w:rsidR="00517BBE" w:rsidRDefault="003D7C44" w:rsidP="003D7C44">
      <w:pPr>
        <w:spacing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Board Training: Ted Talk: Danger of a Single Story</w:t>
      </w:r>
      <w:r w:rsidR="00517BBE">
        <w:rPr>
          <w:sz w:val="24"/>
          <w:szCs w:val="24"/>
        </w:rPr>
        <w:t xml:space="preserve"> </w:t>
      </w:r>
      <w:hyperlink r:id="rId4" w:history="1">
        <w:r w:rsidR="00517BBE" w:rsidRPr="00517BBE">
          <w:rPr>
            <w:rStyle w:val="Hyperlink"/>
            <w:sz w:val="24"/>
            <w:szCs w:val="24"/>
          </w:rPr>
          <w:t>https://youtu.be/D9Ihs241zeg</w:t>
        </w:r>
      </w:hyperlink>
      <w:r>
        <w:rPr>
          <w:sz w:val="24"/>
          <w:szCs w:val="24"/>
        </w:rPr>
        <w:t xml:space="preserve">, </w:t>
      </w:r>
    </w:p>
    <w:p w:rsidR="003D7C44" w:rsidRDefault="003D7C44" w:rsidP="003608D6">
      <w:pPr>
        <w:spacing w:line="240" w:lineRule="auto"/>
        <w:ind w:left="720" w:firstLine="720"/>
        <w:contextualSpacing/>
        <w:rPr>
          <w:sz w:val="24"/>
          <w:szCs w:val="24"/>
        </w:rPr>
      </w:pPr>
      <w:r>
        <w:rPr>
          <w:sz w:val="24"/>
          <w:szCs w:val="24"/>
        </w:rPr>
        <w:t>Diversity Auditing articles</w:t>
      </w:r>
    </w:p>
    <w:p w:rsidR="003D7C44" w:rsidRDefault="003D7C44" w:rsidP="003D7C44">
      <w:pPr>
        <w:spacing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Correspondence</w:t>
      </w:r>
    </w:p>
    <w:p w:rsidR="003D7C44" w:rsidRDefault="003D7C44" w:rsidP="003D7C44">
      <w:pPr>
        <w:spacing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3D7C44" w:rsidRDefault="003D7C44" w:rsidP="003D7C4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5. Foundation Report</w:t>
      </w:r>
    </w:p>
    <w:p w:rsidR="003D7C44" w:rsidRDefault="003D7C44" w:rsidP="003D7C4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6. Approve bills</w:t>
      </w:r>
    </w:p>
    <w:p w:rsidR="003D7C44" w:rsidRDefault="003D7C44" w:rsidP="003D7C4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7. Set date for next meeting</w:t>
      </w:r>
    </w:p>
    <w:p w:rsidR="003D7C44" w:rsidRDefault="003D7C44" w:rsidP="003D7C4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8. Adjourn</w:t>
      </w:r>
    </w:p>
    <w:p w:rsidR="00CE28BD" w:rsidRDefault="00CE28BD"/>
    <w:p w:rsidR="003608D6" w:rsidRDefault="003608D6"/>
    <w:p w:rsidR="003608D6" w:rsidRDefault="003608D6">
      <w:r>
        <w:t>Zoom Link</w:t>
      </w:r>
    </w:p>
    <w:p w:rsidR="003608D6" w:rsidRDefault="003608D6" w:rsidP="003608D6">
      <w:r>
        <w:t xml:space="preserve">Katie </w:t>
      </w:r>
      <w:proofErr w:type="spellStart"/>
      <w:r>
        <w:t>Beitzel</w:t>
      </w:r>
      <w:proofErr w:type="spellEnd"/>
      <w:r>
        <w:t>-Guttenberg is inviting you to a scheduled Zoom meeting.</w:t>
      </w:r>
    </w:p>
    <w:p w:rsidR="003608D6" w:rsidRDefault="003608D6" w:rsidP="003608D6"/>
    <w:p w:rsidR="003608D6" w:rsidRDefault="003608D6" w:rsidP="003608D6">
      <w:r>
        <w:t xml:space="preserve">Topic: Guttenberg Public Library </w:t>
      </w:r>
      <w:proofErr w:type="spellStart"/>
      <w:r>
        <w:t>Library</w:t>
      </w:r>
      <w:proofErr w:type="spellEnd"/>
      <w:r>
        <w:t xml:space="preserve"> Board Meeting</w:t>
      </w:r>
    </w:p>
    <w:p w:rsidR="003608D6" w:rsidRDefault="003608D6" w:rsidP="003608D6">
      <w:r>
        <w:t>Time: Jan 18, 2021 07:00 PM Central Time (US and Canada)</w:t>
      </w:r>
    </w:p>
    <w:p w:rsidR="003608D6" w:rsidRDefault="003608D6" w:rsidP="003608D6"/>
    <w:p w:rsidR="003608D6" w:rsidRDefault="003608D6" w:rsidP="003608D6">
      <w:r>
        <w:t>Join Zoom Meeting</w:t>
      </w:r>
    </w:p>
    <w:p w:rsidR="003608D6" w:rsidRDefault="003608D6" w:rsidP="003608D6">
      <w:hyperlink r:id="rId5" w:history="1">
        <w:r w:rsidRPr="003608D6">
          <w:rPr>
            <w:rStyle w:val="Hyperlink"/>
          </w:rPr>
          <w:t>https://us04web.zoom.us/j/79268459747?pwd=V3hzdEpSaGN4SDJOOTdSeGFaZWZSUT09</w:t>
        </w:r>
      </w:hyperlink>
      <w:bookmarkStart w:id="0" w:name="_GoBack"/>
      <w:bookmarkEnd w:id="0"/>
    </w:p>
    <w:p w:rsidR="003608D6" w:rsidRDefault="003608D6" w:rsidP="003608D6"/>
    <w:p w:rsidR="003608D6" w:rsidRDefault="003608D6" w:rsidP="003608D6">
      <w:r>
        <w:t>Meeting ID: 792 6845 9747</w:t>
      </w:r>
    </w:p>
    <w:p w:rsidR="003608D6" w:rsidRDefault="003608D6" w:rsidP="003608D6">
      <w:r>
        <w:t>Passcode: vmu0X4</w:t>
      </w:r>
    </w:p>
    <w:p w:rsidR="003608D6" w:rsidRDefault="003608D6"/>
    <w:sectPr w:rsidR="00360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44"/>
    <w:rsid w:val="003608D6"/>
    <w:rsid w:val="003D7C44"/>
    <w:rsid w:val="00517BBE"/>
    <w:rsid w:val="00CE28BD"/>
    <w:rsid w:val="00CE42F9"/>
    <w:rsid w:val="00F4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43A3"/>
  <w15:chartTrackingRefBased/>
  <w15:docId w15:val="{111D223A-9A00-4C29-AA25-10354C72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C4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7B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B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7B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9268459747?pwd=V3hzdEpSaGN4SDJOOTdSeGFaZWZSUT09" TargetMode="External"/><Relationship Id="rId4" Type="http://schemas.openxmlformats.org/officeDocument/2006/relationships/hyperlink" Target="https://youtu.be/D9Ihs241z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Beitzel</dc:creator>
  <cp:keywords/>
  <dc:description/>
  <cp:lastModifiedBy>Katie Beitzel</cp:lastModifiedBy>
  <cp:revision>3</cp:revision>
  <dcterms:created xsi:type="dcterms:W3CDTF">2021-01-14T14:52:00Z</dcterms:created>
  <dcterms:modified xsi:type="dcterms:W3CDTF">2021-01-14T22:33:00Z</dcterms:modified>
</cp:coreProperties>
</file>